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821" w:rsidRPr="00C43686" w:rsidRDefault="00C43686" w:rsidP="00C43686">
      <w:pPr>
        <w:jc w:val="center"/>
        <w:rPr>
          <w:b/>
          <w:sz w:val="36"/>
          <w:szCs w:val="36"/>
        </w:rPr>
      </w:pPr>
      <w:r w:rsidRPr="00C43686">
        <w:rPr>
          <w:b/>
          <w:sz w:val="36"/>
          <w:szCs w:val="36"/>
        </w:rPr>
        <w:t>Вакантные места для приёма в МОУ СОШ №4 г. Сердобска</w:t>
      </w:r>
    </w:p>
    <w:p w:rsidR="00C43686" w:rsidRDefault="00077BDC" w:rsidP="00C4368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</w:t>
      </w:r>
      <w:r w:rsidR="00C43686" w:rsidRPr="00C43686">
        <w:rPr>
          <w:b/>
          <w:sz w:val="36"/>
          <w:szCs w:val="36"/>
        </w:rPr>
        <w:t>а 20</w:t>
      </w:r>
      <w:r w:rsidR="002F1384">
        <w:rPr>
          <w:b/>
          <w:sz w:val="36"/>
          <w:szCs w:val="36"/>
        </w:rPr>
        <w:t>20</w:t>
      </w:r>
      <w:r w:rsidR="00C43686" w:rsidRPr="00C43686">
        <w:rPr>
          <w:b/>
          <w:sz w:val="36"/>
          <w:szCs w:val="36"/>
        </w:rPr>
        <w:t>-20</w:t>
      </w:r>
      <w:r w:rsidR="00E02948">
        <w:rPr>
          <w:b/>
          <w:sz w:val="36"/>
          <w:szCs w:val="36"/>
        </w:rPr>
        <w:t>2</w:t>
      </w:r>
      <w:r w:rsidR="002F1384">
        <w:rPr>
          <w:b/>
          <w:sz w:val="36"/>
          <w:szCs w:val="36"/>
        </w:rPr>
        <w:t>1</w:t>
      </w:r>
      <w:r w:rsidR="00C43686" w:rsidRPr="00C43686">
        <w:rPr>
          <w:b/>
          <w:sz w:val="36"/>
          <w:szCs w:val="36"/>
        </w:rPr>
        <w:t xml:space="preserve"> </w:t>
      </w:r>
      <w:proofErr w:type="spellStart"/>
      <w:r w:rsidR="00C43686" w:rsidRPr="00C43686">
        <w:rPr>
          <w:b/>
          <w:sz w:val="36"/>
          <w:szCs w:val="36"/>
        </w:rPr>
        <w:t>уч</w:t>
      </w:r>
      <w:proofErr w:type="spellEnd"/>
      <w:r w:rsidR="00C43686" w:rsidRPr="00C43686">
        <w:rPr>
          <w:b/>
          <w:sz w:val="36"/>
          <w:szCs w:val="36"/>
        </w:rPr>
        <w:t>. год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C43686" w:rsidTr="00C43686">
        <w:tc>
          <w:tcPr>
            <w:tcW w:w="3369" w:type="dxa"/>
          </w:tcPr>
          <w:p w:rsidR="00C43686" w:rsidRDefault="00C43686" w:rsidP="00C4368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6202" w:type="dxa"/>
          </w:tcPr>
          <w:p w:rsidR="00C43686" w:rsidRDefault="00C43686" w:rsidP="00C4368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Количество мест</w:t>
            </w:r>
          </w:p>
        </w:tc>
      </w:tr>
      <w:tr w:rsidR="00C43686" w:rsidTr="00C43686">
        <w:tc>
          <w:tcPr>
            <w:tcW w:w="3369" w:type="dxa"/>
          </w:tcPr>
          <w:p w:rsidR="00C43686" w:rsidRDefault="00C43686" w:rsidP="00C4368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1а</w:t>
            </w:r>
          </w:p>
        </w:tc>
        <w:tc>
          <w:tcPr>
            <w:tcW w:w="6202" w:type="dxa"/>
          </w:tcPr>
          <w:p w:rsidR="00C43686" w:rsidRDefault="001D680A" w:rsidP="00C4368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</w:tr>
      <w:tr w:rsidR="00C43686" w:rsidTr="00C43686">
        <w:tc>
          <w:tcPr>
            <w:tcW w:w="3369" w:type="dxa"/>
          </w:tcPr>
          <w:p w:rsidR="00C43686" w:rsidRDefault="001D680A" w:rsidP="001D680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1б</w:t>
            </w:r>
          </w:p>
        </w:tc>
        <w:tc>
          <w:tcPr>
            <w:tcW w:w="6202" w:type="dxa"/>
          </w:tcPr>
          <w:p w:rsidR="00C43686" w:rsidRDefault="001D680A" w:rsidP="00C4368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</w:tr>
      <w:tr w:rsidR="00C43686" w:rsidTr="00C43686">
        <w:tc>
          <w:tcPr>
            <w:tcW w:w="3369" w:type="dxa"/>
          </w:tcPr>
          <w:p w:rsidR="00C43686" w:rsidRDefault="00C43686" w:rsidP="001D680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="001D680A"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6202" w:type="dxa"/>
          </w:tcPr>
          <w:p w:rsidR="00C43686" w:rsidRDefault="00E02948" w:rsidP="00C4368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</w:p>
        </w:tc>
      </w:tr>
      <w:tr w:rsidR="00C43686" w:rsidTr="00C43686">
        <w:tc>
          <w:tcPr>
            <w:tcW w:w="3369" w:type="dxa"/>
          </w:tcPr>
          <w:p w:rsidR="00C43686" w:rsidRDefault="00C43686" w:rsidP="00C4368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3а</w:t>
            </w:r>
          </w:p>
        </w:tc>
        <w:tc>
          <w:tcPr>
            <w:tcW w:w="6202" w:type="dxa"/>
          </w:tcPr>
          <w:p w:rsidR="00C43686" w:rsidRDefault="00E02948" w:rsidP="00C4368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</w:tr>
      <w:tr w:rsidR="00C43686" w:rsidTr="00C43686">
        <w:tc>
          <w:tcPr>
            <w:tcW w:w="3369" w:type="dxa"/>
          </w:tcPr>
          <w:p w:rsidR="00C43686" w:rsidRDefault="00C43686" w:rsidP="00C4368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3б</w:t>
            </w:r>
          </w:p>
        </w:tc>
        <w:tc>
          <w:tcPr>
            <w:tcW w:w="6202" w:type="dxa"/>
          </w:tcPr>
          <w:p w:rsidR="00C43686" w:rsidRDefault="00E02948" w:rsidP="00C4368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</w:tr>
      <w:tr w:rsidR="00C43686" w:rsidTr="00C43686">
        <w:tc>
          <w:tcPr>
            <w:tcW w:w="3369" w:type="dxa"/>
          </w:tcPr>
          <w:p w:rsidR="00C43686" w:rsidRDefault="00C43686" w:rsidP="00C4368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4а</w:t>
            </w:r>
          </w:p>
        </w:tc>
        <w:tc>
          <w:tcPr>
            <w:tcW w:w="6202" w:type="dxa"/>
          </w:tcPr>
          <w:p w:rsidR="00C43686" w:rsidRDefault="00C43686" w:rsidP="00C4368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</w:tr>
      <w:tr w:rsidR="00C43686" w:rsidTr="00C43686">
        <w:tc>
          <w:tcPr>
            <w:tcW w:w="3369" w:type="dxa"/>
          </w:tcPr>
          <w:p w:rsidR="00C43686" w:rsidRDefault="00C43686" w:rsidP="00C4368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4б</w:t>
            </w:r>
          </w:p>
        </w:tc>
        <w:tc>
          <w:tcPr>
            <w:tcW w:w="6202" w:type="dxa"/>
          </w:tcPr>
          <w:p w:rsidR="00C43686" w:rsidRDefault="00E02948" w:rsidP="00C4368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</w:tr>
      <w:tr w:rsidR="00C43686" w:rsidTr="00C43686">
        <w:tc>
          <w:tcPr>
            <w:tcW w:w="3369" w:type="dxa"/>
          </w:tcPr>
          <w:p w:rsidR="00C43686" w:rsidRDefault="00C43686" w:rsidP="00C4368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5а</w:t>
            </w:r>
          </w:p>
        </w:tc>
        <w:tc>
          <w:tcPr>
            <w:tcW w:w="6202" w:type="dxa"/>
          </w:tcPr>
          <w:p w:rsidR="00C43686" w:rsidRDefault="00C43686" w:rsidP="00C4368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</w:tr>
      <w:tr w:rsidR="00C43686" w:rsidTr="00C43686">
        <w:tc>
          <w:tcPr>
            <w:tcW w:w="3369" w:type="dxa"/>
          </w:tcPr>
          <w:p w:rsidR="00C43686" w:rsidRDefault="00C43686" w:rsidP="00C4368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5б</w:t>
            </w:r>
          </w:p>
        </w:tc>
        <w:tc>
          <w:tcPr>
            <w:tcW w:w="6202" w:type="dxa"/>
          </w:tcPr>
          <w:p w:rsidR="00C43686" w:rsidRDefault="00C43686" w:rsidP="00C4368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</w:p>
        </w:tc>
      </w:tr>
      <w:tr w:rsidR="00C43686" w:rsidTr="00C43686">
        <w:tc>
          <w:tcPr>
            <w:tcW w:w="3369" w:type="dxa"/>
          </w:tcPr>
          <w:p w:rsidR="00C43686" w:rsidRDefault="00C43686" w:rsidP="00C4368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6а</w:t>
            </w:r>
          </w:p>
        </w:tc>
        <w:tc>
          <w:tcPr>
            <w:tcW w:w="6202" w:type="dxa"/>
          </w:tcPr>
          <w:p w:rsidR="00C43686" w:rsidRDefault="00E02948" w:rsidP="00C4368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</w:p>
        </w:tc>
      </w:tr>
      <w:tr w:rsidR="00C43686" w:rsidTr="00C43686">
        <w:tc>
          <w:tcPr>
            <w:tcW w:w="3369" w:type="dxa"/>
          </w:tcPr>
          <w:p w:rsidR="00C43686" w:rsidRDefault="00C43686" w:rsidP="00C4368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6б</w:t>
            </w:r>
          </w:p>
        </w:tc>
        <w:tc>
          <w:tcPr>
            <w:tcW w:w="6202" w:type="dxa"/>
          </w:tcPr>
          <w:p w:rsidR="00C43686" w:rsidRDefault="00C43686" w:rsidP="00C4368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</w:tr>
      <w:tr w:rsidR="00C43686" w:rsidTr="00C43686">
        <w:tc>
          <w:tcPr>
            <w:tcW w:w="3369" w:type="dxa"/>
          </w:tcPr>
          <w:p w:rsidR="00C43686" w:rsidRDefault="00C43686" w:rsidP="00C4368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7а</w:t>
            </w:r>
          </w:p>
        </w:tc>
        <w:tc>
          <w:tcPr>
            <w:tcW w:w="6202" w:type="dxa"/>
          </w:tcPr>
          <w:p w:rsidR="00C43686" w:rsidRDefault="00E02948" w:rsidP="00C4368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</w:tr>
      <w:tr w:rsidR="00C43686" w:rsidTr="00C43686">
        <w:tc>
          <w:tcPr>
            <w:tcW w:w="3369" w:type="dxa"/>
          </w:tcPr>
          <w:p w:rsidR="00C43686" w:rsidRDefault="00C43686" w:rsidP="00C4368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7б</w:t>
            </w:r>
          </w:p>
        </w:tc>
        <w:tc>
          <w:tcPr>
            <w:tcW w:w="6202" w:type="dxa"/>
          </w:tcPr>
          <w:p w:rsidR="00C43686" w:rsidRDefault="00E02948" w:rsidP="00C4368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</w:tr>
      <w:tr w:rsidR="00C43686" w:rsidTr="00C43686">
        <w:tc>
          <w:tcPr>
            <w:tcW w:w="3369" w:type="dxa"/>
          </w:tcPr>
          <w:p w:rsidR="00C43686" w:rsidRDefault="00C43686" w:rsidP="00C4368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8а</w:t>
            </w:r>
          </w:p>
        </w:tc>
        <w:tc>
          <w:tcPr>
            <w:tcW w:w="6202" w:type="dxa"/>
          </w:tcPr>
          <w:p w:rsidR="00C43686" w:rsidRDefault="00C43686" w:rsidP="00C4368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</w:tr>
      <w:tr w:rsidR="00C43686" w:rsidTr="00C43686">
        <w:tc>
          <w:tcPr>
            <w:tcW w:w="3369" w:type="dxa"/>
          </w:tcPr>
          <w:p w:rsidR="00C43686" w:rsidRDefault="00C43686" w:rsidP="00C4368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8б</w:t>
            </w:r>
          </w:p>
        </w:tc>
        <w:tc>
          <w:tcPr>
            <w:tcW w:w="6202" w:type="dxa"/>
          </w:tcPr>
          <w:p w:rsidR="00C43686" w:rsidRDefault="00C43686" w:rsidP="00C4368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</w:p>
        </w:tc>
      </w:tr>
      <w:tr w:rsidR="00C43686" w:rsidTr="00C43686">
        <w:tc>
          <w:tcPr>
            <w:tcW w:w="3369" w:type="dxa"/>
          </w:tcPr>
          <w:p w:rsidR="00C43686" w:rsidRDefault="00C43686" w:rsidP="00C4368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9а</w:t>
            </w:r>
          </w:p>
        </w:tc>
        <w:tc>
          <w:tcPr>
            <w:tcW w:w="6202" w:type="dxa"/>
          </w:tcPr>
          <w:p w:rsidR="00C43686" w:rsidRDefault="00E02948" w:rsidP="00C4368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</w:tr>
      <w:tr w:rsidR="00C43686" w:rsidTr="00C43686">
        <w:tc>
          <w:tcPr>
            <w:tcW w:w="3369" w:type="dxa"/>
          </w:tcPr>
          <w:p w:rsidR="00C43686" w:rsidRDefault="00C43686" w:rsidP="00C4368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9б</w:t>
            </w:r>
          </w:p>
        </w:tc>
        <w:tc>
          <w:tcPr>
            <w:tcW w:w="6202" w:type="dxa"/>
          </w:tcPr>
          <w:p w:rsidR="00C43686" w:rsidRDefault="00E02948" w:rsidP="00C4368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</w:p>
        </w:tc>
      </w:tr>
      <w:tr w:rsidR="00C43686" w:rsidTr="00C43686">
        <w:tc>
          <w:tcPr>
            <w:tcW w:w="3369" w:type="dxa"/>
          </w:tcPr>
          <w:p w:rsidR="00C43686" w:rsidRDefault="00C43686" w:rsidP="00C4368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6202" w:type="dxa"/>
          </w:tcPr>
          <w:p w:rsidR="00C43686" w:rsidRDefault="006555C4" w:rsidP="00C4368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</w:p>
        </w:tc>
      </w:tr>
      <w:tr w:rsidR="00C43686" w:rsidTr="00C43686">
        <w:tc>
          <w:tcPr>
            <w:tcW w:w="3369" w:type="dxa"/>
          </w:tcPr>
          <w:p w:rsidR="00C43686" w:rsidRDefault="00C43686" w:rsidP="00C4368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6202" w:type="dxa"/>
          </w:tcPr>
          <w:p w:rsidR="00C43686" w:rsidRDefault="006555C4" w:rsidP="00C4368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</w:p>
        </w:tc>
      </w:tr>
    </w:tbl>
    <w:p w:rsidR="00C43686" w:rsidRDefault="00C43686" w:rsidP="00C43686">
      <w:pPr>
        <w:jc w:val="center"/>
        <w:rPr>
          <w:b/>
          <w:sz w:val="36"/>
          <w:szCs w:val="36"/>
        </w:rPr>
      </w:pPr>
    </w:p>
    <w:sectPr w:rsidR="00C43686" w:rsidSect="00DA2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686"/>
    <w:rsid w:val="00077BDC"/>
    <w:rsid w:val="001D680A"/>
    <w:rsid w:val="0021048A"/>
    <w:rsid w:val="002F1384"/>
    <w:rsid w:val="006555C4"/>
    <w:rsid w:val="00C43686"/>
    <w:rsid w:val="00D52AC0"/>
    <w:rsid w:val="00DA2821"/>
    <w:rsid w:val="00E02948"/>
    <w:rsid w:val="00F04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12345</cp:lastModifiedBy>
  <cp:revision>3</cp:revision>
  <dcterms:created xsi:type="dcterms:W3CDTF">2021-02-28T10:19:00Z</dcterms:created>
  <dcterms:modified xsi:type="dcterms:W3CDTF">2021-02-28T10:20:00Z</dcterms:modified>
</cp:coreProperties>
</file>